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2A" w:rsidRPr="00E51A2A" w:rsidRDefault="00E51A2A" w:rsidP="00E51A2A">
      <w:pPr>
        <w:jc w:val="center"/>
        <w:rPr>
          <w:rFonts w:ascii="黑体" w:eastAsia="黑体"/>
          <w:bCs/>
          <w:color w:val="000000"/>
          <w:sz w:val="28"/>
          <w:szCs w:val="28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华中科技大学放射性同位素和射线装置</w:t>
      </w:r>
      <w:r w:rsidR="00B14B20">
        <w:rPr>
          <w:rFonts w:ascii="黑体" w:eastAsia="黑体" w:hint="eastAsia"/>
          <w:bCs/>
          <w:color w:val="000000"/>
          <w:sz w:val="32"/>
          <w:szCs w:val="32"/>
        </w:rPr>
        <w:t>处置</w:t>
      </w:r>
      <w:r>
        <w:rPr>
          <w:rFonts w:ascii="黑体" w:eastAsia="黑体" w:hint="eastAsia"/>
          <w:bCs/>
          <w:color w:val="000000"/>
          <w:sz w:val="32"/>
          <w:szCs w:val="32"/>
        </w:rPr>
        <w:t>申请审批表</w:t>
      </w:r>
    </w:p>
    <w:tbl>
      <w:tblPr>
        <w:tblW w:w="917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662"/>
        <w:gridCol w:w="1417"/>
        <w:gridCol w:w="201"/>
        <w:gridCol w:w="366"/>
        <w:gridCol w:w="1257"/>
        <w:gridCol w:w="161"/>
        <w:gridCol w:w="196"/>
        <w:gridCol w:w="512"/>
        <w:gridCol w:w="2190"/>
      </w:tblGrid>
      <w:tr w:rsidR="00E51A2A" w:rsidTr="00F82C71">
        <w:trPr>
          <w:trHeight w:hRule="exact" w:val="851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2A" w:rsidRPr="00C10C44" w:rsidRDefault="00E51A2A" w:rsidP="00B14B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C4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</w:rPr>
              <w:t>所在</w:t>
            </w:r>
            <w:r w:rsidR="00B14B20" w:rsidRPr="00C10C4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</w:rPr>
              <w:t>院（系）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A2A" w:rsidRPr="00C10C44" w:rsidRDefault="00E51A2A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A2A" w:rsidRPr="00C10C44" w:rsidRDefault="00E51A2A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C44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所在实验室</w:t>
            </w:r>
          </w:p>
        </w:tc>
        <w:tc>
          <w:tcPr>
            <w:tcW w:w="27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51A2A" w:rsidRPr="00C10C44" w:rsidRDefault="00E51A2A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2C71" w:rsidTr="00F82C71">
        <w:trPr>
          <w:trHeight w:hRule="exact" w:val="851"/>
        </w:trPr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C71" w:rsidRPr="009F0101" w:rsidRDefault="00F82C71" w:rsidP="00991C6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101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实验室负责人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C71" w:rsidRPr="00C10C44" w:rsidRDefault="00F82C71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C71" w:rsidRPr="00C10C44" w:rsidRDefault="00F82C71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C71" w:rsidRPr="00C10C44" w:rsidRDefault="00F82C71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82C71" w:rsidRPr="00C10C44" w:rsidRDefault="00F82C71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82C71" w:rsidRPr="00C10C44" w:rsidRDefault="00F82C71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2C71" w:rsidTr="00F82C71">
        <w:trPr>
          <w:trHeight w:hRule="exact" w:val="851"/>
        </w:trPr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C71" w:rsidRPr="009F0101" w:rsidRDefault="00F82C71" w:rsidP="00991C6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101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C71" w:rsidRPr="00C10C44" w:rsidRDefault="00F82C71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C71" w:rsidRPr="00C10C44" w:rsidRDefault="00F82C71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C71" w:rsidRPr="00C10C44" w:rsidRDefault="00F82C71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82C71" w:rsidRPr="00C10C44" w:rsidRDefault="00F82C71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82C71" w:rsidRPr="00C10C44" w:rsidRDefault="00F82C71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F6C3F" w:rsidTr="00F82C71">
        <w:trPr>
          <w:trHeight w:hRule="exact" w:val="851"/>
        </w:trPr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C3F" w:rsidRPr="00C10C44" w:rsidRDefault="00BF6C3F" w:rsidP="00F82C7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</w:rPr>
              <w:t>放射性同位素</w:t>
            </w:r>
            <w:r w:rsidRPr="00C10C4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</w:rPr>
              <w:t>名称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C3F" w:rsidRPr="00C10C44" w:rsidRDefault="00BF6C3F" w:rsidP="00F82C7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C3F" w:rsidRPr="00C10C44" w:rsidRDefault="00BF6C3F" w:rsidP="00F82C7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C44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生产厂家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6C3F" w:rsidRPr="00C10C44" w:rsidRDefault="00BF6C3F" w:rsidP="00F82C7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1A2A" w:rsidTr="00F82C71">
        <w:trPr>
          <w:trHeight w:hRule="exact" w:val="851"/>
        </w:trPr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2A" w:rsidRPr="00C10C44" w:rsidRDefault="00E51A2A" w:rsidP="00F82C7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C44">
              <w:rPr>
                <w:rFonts w:asciiTheme="minorEastAsia" w:eastAsiaTheme="minorEastAsia" w:hAnsiTheme="minorEastAsia" w:hint="eastAsia"/>
                <w:sz w:val="24"/>
                <w:szCs w:val="24"/>
              </w:rPr>
              <w:t>出厂日期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A2A" w:rsidRPr="00C10C44" w:rsidRDefault="00E51A2A" w:rsidP="00F82C7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A2A" w:rsidRPr="00C10C44" w:rsidRDefault="00E51A2A" w:rsidP="00F82C7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C4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</w:rPr>
              <w:t>出厂活度(</w:t>
            </w:r>
            <w:proofErr w:type="spellStart"/>
            <w:r w:rsidRPr="00C10C4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</w:rPr>
              <w:t>Bq</w:t>
            </w:r>
            <w:proofErr w:type="spellEnd"/>
            <w:r w:rsidRPr="00C10C4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51A2A" w:rsidRPr="00C10C44" w:rsidRDefault="00E51A2A" w:rsidP="00F82C7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1A2A" w:rsidTr="00F82C71">
        <w:trPr>
          <w:trHeight w:hRule="exact" w:val="851"/>
        </w:trPr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2A" w:rsidRPr="00C10C44" w:rsidRDefault="00E51A2A" w:rsidP="00F82C7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C44">
              <w:rPr>
                <w:rFonts w:asciiTheme="minorEastAsia" w:eastAsiaTheme="minorEastAsia" w:hAnsiTheme="minorEastAsia" w:hint="eastAsia"/>
                <w:sz w:val="24"/>
                <w:szCs w:val="24"/>
              </w:rPr>
              <w:t>放射源</w:t>
            </w:r>
          </w:p>
          <w:p w:rsidR="00E51A2A" w:rsidRPr="00C10C44" w:rsidRDefault="00E51A2A" w:rsidP="00F82C7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C44">
              <w:rPr>
                <w:rFonts w:asciiTheme="minorEastAsia" w:eastAsiaTheme="minorEastAsia" w:hAnsiTheme="minorEastAsia" w:hint="eastAsia"/>
                <w:sz w:val="24"/>
                <w:szCs w:val="24"/>
              </w:rPr>
              <w:t>包装体编号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A2A" w:rsidRPr="00C10C44" w:rsidRDefault="00E51A2A" w:rsidP="00F82C71">
            <w:pPr>
              <w:spacing w:after="0" w:line="560" w:lineRule="exact"/>
              <w:ind w:right="620"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A2A" w:rsidRPr="00C10C44" w:rsidRDefault="00E51A2A" w:rsidP="00F82C71">
            <w:pPr>
              <w:spacing w:after="0"/>
              <w:ind w:right="-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C44">
              <w:rPr>
                <w:rFonts w:asciiTheme="minorEastAsia" w:eastAsiaTheme="minorEastAsia" w:hAnsiTheme="minorEastAsia" w:hint="eastAsia"/>
                <w:sz w:val="24"/>
                <w:szCs w:val="24"/>
              </w:rPr>
              <w:t>放射源</w:t>
            </w:r>
          </w:p>
          <w:p w:rsidR="00E51A2A" w:rsidRPr="00C10C44" w:rsidRDefault="00E51A2A" w:rsidP="00F82C71">
            <w:pPr>
              <w:spacing w:after="0"/>
              <w:ind w:right="-6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u w:color="000000"/>
              </w:rPr>
            </w:pPr>
            <w:r w:rsidRPr="00C10C44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身份编码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51A2A" w:rsidRPr="00C10C44" w:rsidRDefault="00E51A2A" w:rsidP="00F82C71">
            <w:pPr>
              <w:spacing w:after="0"/>
              <w:ind w:right="620"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1A2A" w:rsidTr="0019798B">
        <w:trPr>
          <w:trHeight w:hRule="exact" w:val="851"/>
        </w:trPr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2A" w:rsidRPr="00C10C44" w:rsidRDefault="00E51A2A" w:rsidP="00F82C71">
            <w:pPr>
              <w:spacing w:after="0"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C44">
              <w:rPr>
                <w:rFonts w:asciiTheme="minorEastAsia" w:eastAsiaTheme="minorEastAsia" w:hAnsiTheme="minorEastAsia" w:hint="eastAsia"/>
                <w:sz w:val="24"/>
                <w:szCs w:val="24"/>
              </w:rPr>
              <w:t>购置日期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A2A" w:rsidRPr="00C10C44" w:rsidRDefault="00E51A2A" w:rsidP="00F82C71">
            <w:pPr>
              <w:spacing w:after="0" w:line="560" w:lineRule="exact"/>
              <w:ind w:right="620"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A2A" w:rsidRPr="00C10C44" w:rsidRDefault="00BF6C3F" w:rsidP="00F82C71">
            <w:pPr>
              <w:spacing w:after="0" w:line="560" w:lineRule="exact"/>
              <w:ind w:right="-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C44">
              <w:rPr>
                <w:rFonts w:asciiTheme="minorEastAsia" w:eastAsiaTheme="minorEastAsia" w:hAnsiTheme="minorEastAsia" w:hint="eastAsia"/>
                <w:sz w:val="24"/>
                <w:szCs w:val="24"/>
              </w:rPr>
              <w:t>存放地点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51A2A" w:rsidRPr="00C10C44" w:rsidRDefault="00E51A2A" w:rsidP="00F82C71">
            <w:pPr>
              <w:spacing w:after="0"/>
              <w:ind w:right="620"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F6C3F" w:rsidTr="0019798B">
        <w:trPr>
          <w:trHeight w:hRule="exact" w:val="851"/>
        </w:trPr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C3F" w:rsidRPr="00C10C44" w:rsidRDefault="00BF6C3F" w:rsidP="00F82C71">
            <w:pPr>
              <w:spacing w:after="0"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C44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主要用途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6C3F" w:rsidRPr="00C10C44" w:rsidRDefault="00BF6C3F" w:rsidP="00F82C71">
            <w:pPr>
              <w:spacing w:after="0"/>
              <w:ind w:right="620"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1A2A" w:rsidTr="00BD1CC4">
        <w:trPr>
          <w:trHeight w:val="1329"/>
        </w:trPr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2A" w:rsidRPr="00C10C44" w:rsidRDefault="00F82C71" w:rsidP="00991C6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处置</w:t>
            </w:r>
            <w:r w:rsidR="00E51A2A" w:rsidRPr="00C10C44">
              <w:rPr>
                <w:rFonts w:asciiTheme="minorEastAsia" w:eastAsiaTheme="minorEastAsia" w:hAnsiTheme="minorEastAsia" w:hint="eastAsia"/>
                <w:sz w:val="24"/>
                <w:szCs w:val="24"/>
              </w:rPr>
              <w:t>原因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51A2A" w:rsidRPr="00C10C44" w:rsidRDefault="00E51A2A" w:rsidP="00C10C44">
            <w:pPr>
              <w:ind w:right="620"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2C71" w:rsidTr="00BD1CC4">
        <w:trPr>
          <w:trHeight w:val="4020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2C71" w:rsidRPr="00F82C71" w:rsidRDefault="00F82C71" w:rsidP="00B9252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2C71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实验室意见</w:t>
            </w:r>
          </w:p>
          <w:p w:rsidR="00F82C71" w:rsidRDefault="00F82C71" w:rsidP="00991C6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2C71" w:rsidRPr="00F82C71" w:rsidRDefault="00F82C71" w:rsidP="00F82C71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2C71" w:rsidRPr="00F82C71" w:rsidRDefault="00F82C71" w:rsidP="00991C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2C71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负责人：</w:t>
            </w:r>
          </w:p>
          <w:p w:rsidR="00F82C71" w:rsidRPr="00F82C71" w:rsidRDefault="00F82C71" w:rsidP="00F82C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2C71" w:rsidRDefault="00F82C71" w:rsidP="00F82C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2C71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月  日</w:t>
            </w:r>
          </w:p>
          <w:p w:rsidR="00F82C71" w:rsidRPr="00F82C71" w:rsidRDefault="00F82C71" w:rsidP="00F82C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2C71" w:rsidRPr="00B14B20" w:rsidRDefault="00F82C71" w:rsidP="00BD1CC4">
            <w:pPr>
              <w:spacing w:beforeLines="50"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院系意见</w:t>
            </w:r>
          </w:p>
          <w:p w:rsidR="00F82C71" w:rsidRPr="00B14B20" w:rsidRDefault="00F82C71" w:rsidP="00BD1CC4">
            <w:pPr>
              <w:spacing w:beforeLines="50" w:after="0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安全管理员审核（签名）：</w:t>
            </w:r>
          </w:p>
          <w:p w:rsidR="00F82C71" w:rsidRPr="00B14B20" w:rsidRDefault="00F82C71" w:rsidP="00BD1CC4">
            <w:pPr>
              <w:spacing w:after="0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2C71" w:rsidRPr="00B14B20" w:rsidRDefault="00F82C71" w:rsidP="00BD1CC4">
            <w:pPr>
              <w:spacing w:after="0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2C71" w:rsidRPr="00B14B20" w:rsidRDefault="00F82C71" w:rsidP="00BD1CC4">
            <w:pPr>
              <w:spacing w:before="240" w:after="0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院（系）意见：</w:t>
            </w:r>
          </w:p>
          <w:p w:rsidR="00F82C71" w:rsidRPr="00B14B20" w:rsidRDefault="00F82C71" w:rsidP="00BD1CC4">
            <w:pPr>
              <w:spacing w:after="0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</w:t>
            </w:r>
          </w:p>
          <w:p w:rsidR="00F82C71" w:rsidRPr="00B14B20" w:rsidRDefault="00F82C71" w:rsidP="00BD1CC4">
            <w:pPr>
              <w:spacing w:after="0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负责人签名：</w:t>
            </w:r>
          </w:p>
          <w:p w:rsidR="00F82C71" w:rsidRDefault="00F82C71" w:rsidP="00BD1CC4">
            <w:pPr>
              <w:spacing w:after="0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（单位公章） </w:t>
            </w:r>
          </w:p>
          <w:p w:rsidR="00F82C71" w:rsidRPr="00B14B20" w:rsidRDefault="00F82C71" w:rsidP="00BD1CC4">
            <w:pPr>
              <w:spacing w:after="0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2C71" w:rsidRPr="00F82C71" w:rsidRDefault="00F82C71" w:rsidP="00BD1CC4">
            <w:pPr>
              <w:spacing w:after="0"/>
              <w:ind w:leftChars="64" w:left="14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2C71" w:rsidRPr="00B14B20" w:rsidRDefault="00F82C71" w:rsidP="00991C6E">
            <w:pPr>
              <w:spacing w:before="240"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实验室与设备管理处意见</w:t>
            </w:r>
          </w:p>
          <w:p w:rsidR="00F82C71" w:rsidRPr="00B14B20" w:rsidRDefault="00F82C71" w:rsidP="00991C6E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2C71" w:rsidRPr="00B14B20" w:rsidRDefault="00F82C71" w:rsidP="00991C6E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2C71" w:rsidRPr="00B14B20" w:rsidRDefault="00F82C71" w:rsidP="00991C6E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2C71" w:rsidRPr="00B14B20" w:rsidRDefault="00F82C71" w:rsidP="00991C6E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2C71" w:rsidRDefault="00F82C71" w:rsidP="00991C6E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2C71" w:rsidRDefault="00F82C71" w:rsidP="00991C6E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2C71" w:rsidRPr="00B14B20" w:rsidRDefault="00F82C71" w:rsidP="00991C6E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2C71" w:rsidRPr="00B14B20" w:rsidRDefault="00F82C71" w:rsidP="00991C6E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（单位公章）</w:t>
            </w:r>
          </w:p>
          <w:p w:rsidR="00F82C71" w:rsidRPr="00B14B20" w:rsidRDefault="00F82C71" w:rsidP="00991C6E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2C71" w:rsidRPr="00B14B20" w:rsidRDefault="00F82C71" w:rsidP="00991C6E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  <w:p w:rsidR="00F82C71" w:rsidRPr="00B14B20" w:rsidRDefault="00F82C71" w:rsidP="00991C6E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A0AC4" w:rsidRDefault="00FA0AC4" w:rsidP="00BD1CC4">
      <w:pPr>
        <w:rPr>
          <w:rFonts w:ascii="黑体" w:eastAsia="黑体"/>
          <w:sz w:val="30"/>
          <w:szCs w:val="30"/>
        </w:rPr>
      </w:pPr>
    </w:p>
    <w:sectPr w:rsidR="00FA0AC4" w:rsidSect="00BD1CC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0226BE"/>
    <w:rsid w:val="00055C3D"/>
    <w:rsid w:val="00070B62"/>
    <w:rsid w:val="00074637"/>
    <w:rsid w:val="000B05C9"/>
    <w:rsid w:val="000B3AD7"/>
    <w:rsid w:val="000F6331"/>
    <w:rsid w:val="0010716C"/>
    <w:rsid w:val="00111DA1"/>
    <w:rsid w:val="001243C1"/>
    <w:rsid w:val="0019532A"/>
    <w:rsid w:val="0019798B"/>
    <w:rsid w:val="001C401B"/>
    <w:rsid w:val="001E4622"/>
    <w:rsid w:val="002669BE"/>
    <w:rsid w:val="002B765D"/>
    <w:rsid w:val="00323B43"/>
    <w:rsid w:val="00351066"/>
    <w:rsid w:val="00362729"/>
    <w:rsid w:val="003A0687"/>
    <w:rsid w:val="003D37D8"/>
    <w:rsid w:val="004147E9"/>
    <w:rsid w:val="00426133"/>
    <w:rsid w:val="004358AB"/>
    <w:rsid w:val="00454284"/>
    <w:rsid w:val="004A5D7D"/>
    <w:rsid w:val="004C63A3"/>
    <w:rsid w:val="00526528"/>
    <w:rsid w:val="00537B95"/>
    <w:rsid w:val="005943F1"/>
    <w:rsid w:val="00595DDB"/>
    <w:rsid w:val="005B6594"/>
    <w:rsid w:val="006365C7"/>
    <w:rsid w:val="00637D2F"/>
    <w:rsid w:val="00653201"/>
    <w:rsid w:val="00683111"/>
    <w:rsid w:val="006D2761"/>
    <w:rsid w:val="006E579D"/>
    <w:rsid w:val="006E746E"/>
    <w:rsid w:val="00713307"/>
    <w:rsid w:val="00736484"/>
    <w:rsid w:val="0074671C"/>
    <w:rsid w:val="0075500C"/>
    <w:rsid w:val="0079637A"/>
    <w:rsid w:val="007A5C19"/>
    <w:rsid w:val="0082115C"/>
    <w:rsid w:val="008B7726"/>
    <w:rsid w:val="008D50B7"/>
    <w:rsid w:val="0093030C"/>
    <w:rsid w:val="009F0101"/>
    <w:rsid w:val="00A05E99"/>
    <w:rsid w:val="00A0667C"/>
    <w:rsid w:val="00A63437"/>
    <w:rsid w:val="00AA0C81"/>
    <w:rsid w:val="00AA368E"/>
    <w:rsid w:val="00AA42E4"/>
    <w:rsid w:val="00AD6D19"/>
    <w:rsid w:val="00AE6B95"/>
    <w:rsid w:val="00B14B20"/>
    <w:rsid w:val="00B90283"/>
    <w:rsid w:val="00B92528"/>
    <w:rsid w:val="00BB6272"/>
    <w:rsid w:val="00BD1CC4"/>
    <w:rsid w:val="00BD4207"/>
    <w:rsid w:val="00BF6C3F"/>
    <w:rsid w:val="00C10C44"/>
    <w:rsid w:val="00C4769C"/>
    <w:rsid w:val="00C533BC"/>
    <w:rsid w:val="00C57C9E"/>
    <w:rsid w:val="00C66A8B"/>
    <w:rsid w:val="00C97C4C"/>
    <w:rsid w:val="00D31D50"/>
    <w:rsid w:val="00D823B4"/>
    <w:rsid w:val="00DF41A6"/>
    <w:rsid w:val="00E31A48"/>
    <w:rsid w:val="00E51A2A"/>
    <w:rsid w:val="00E629A2"/>
    <w:rsid w:val="00EE0447"/>
    <w:rsid w:val="00F15412"/>
    <w:rsid w:val="00F308F4"/>
    <w:rsid w:val="00F33430"/>
    <w:rsid w:val="00F82C71"/>
    <w:rsid w:val="00FA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0A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朱菁萍</cp:lastModifiedBy>
  <cp:revision>58</cp:revision>
  <dcterms:created xsi:type="dcterms:W3CDTF">2008-09-11T17:20:00Z</dcterms:created>
  <dcterms:modified xsi:type="dcterms:W3CDTF">2016-06-06T02:30:00Z</dcterms:modified>
</cp:coreProperties>
</file>