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83" w:rsidRDefault="002669BE" w:rsidP="00C66A8B">
      <w:pPr>
        <w:spacing w:line="220" w:lineRule="atLeast"/>
        <w:jc w:val="center"/>
        <w:rPr>
          <w:rFonts w:ascii="黑体" w:eastAsia="黑体" w:hAnsiTheme="minorEastAsia"/>
          <w:sz w:val="36"/>
          <w:szCs w:val="36"/>
        </w:rPr>
      </w:pPr>
      <w:r w:rsidRPr="00074637">
        <w:rPr>
          <w:rFonts w:ascii="黑体" w:eastAsia="黑体" w:hAnsiTheme="minorEastAsia" w:hint="eastAsia"/>
          <w:sz w:val="36"/>
          <w:szCs w:val="36"/>
        </w:rPr>
        <w:t>华中科技大学辐射工作场所退役申请审批表</w:t>
      </w:r>
    </w:p>
    <w:tbl>
      <w:tblPr>
        <w:tblStyle w:val="a3"/>
        <w:tblW w:w="9498" w:type="dxa"/>
        <w:tblInd w:w="-459" w:type="dxa"/>
        <w:tblLook w:val="04A0"/>
      </w:tblPr>
      <w:tblGrid>
        <w:gridCol w:w="2127"/>
        <w:gridCol w:w="567"/>
        <w:gridCol w:w="141"/>
        <w:gridCol w:w="1922"/>
        <w:gridCol w:w="346"/>
        <w:gridCol w:w="567"/>
        <w:gridCol w:w="567"/>
        <w:gridCol w:w="632"/>
        <w:gridCol w:w="786"/>
        <w:gridCol w:w="1843"/>
      </w:tblGrid>
      <w:tr w:rsidR="00074637" w:rsidRPr="00E629A2" w:rsidTr="00991C6E">
        <w:trPr>
          <w:trHeight w:val="538"/>
        </w:trPr>
        <w:tc>
          <w:tcPr>
            <w:tcW w:w="2127" w:type="dxa"/>
            <w:vAlign w:val="center"/>
          </w:tcPr>
          <w:p w:rsidR="00074637" w:rsidRPr="00E629A2" w:rsidRDefault="00074637" w:rsidP="00991C6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29A2"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所在院系</w:t>
            </w:r>
          </w:p>
        </w:tc>
        <w:tc>
          <w:tcPr>
            <w:tcW w:w="2630" w:type="dxa"/>
            <w:gridSpan w:val="3"/>
            <w:vAlign w:val="center"/>
          </w:tcPr>
          <w:p w:rsidR="00074637" w:rsidRPr="00E629A2" w:rsidRDefault="00074637" w:rsidP="00991C6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12" w:type="dxa"/>
            <w:gridSpan w:val="4"/>
            <w:vAlign w:val="center"/>
          </w:tcPr>
          <w:p w:rsidR="00074637" w:rsidRPr="00E629A2" w:rsidRDefault="00074637" w:rsidP="00991C6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29A2">
              <w:rPr>
                <w:rFonts w:asciiTheme="minorEastAsia" w:eastAsiaTheme="minorEastAsia" w:hAnsiTheme="minorEastAsia" w:hint="eastAsia"/>
                <w:sz w:val="24"/>
                <w:szCs w:val="24"/>
              </w:rPr>
              <w:t>实验室名称</w:t>
            </w:r>
          </w:p>
        </w:tc>
        <w:tc>
          <w:tcPr>
            <w:tcW w:w="2629" w:type="dxa"/>
            <w:gridSpan w:val="2"/>
            <w:vAlign w:val="center"/>
          </w:tcPr>
          <w:p w:rsidR="00074637" w:rsidRPr="00E629A2" w:rsidRDefault="00074637" w:rsidP="00991C6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74637" w:rsidRPr="00E629A2" w:rsidTr="00991C6E">
        <w:trPr>
          <w:trHeight w:val="727"/>
        </w:trPr>
        <w:tc>
          <w:tcPr>
            <w:tcW w:w="2127" w:type="dxa"/>
            <w:vAlign w:val="center"/>
          </w:tcPr>
          <w:p w:rsidR="00074637" w:rsidRPr="00E629A2" w:rsidRDefault="00074637" w:rsidP="00991C6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29A2">
              <w:rPr>
                <w:rFonts w:asciiTheme="minorEastAsia" w:eastAsiaTheme="minorEastAsia" w:hAnsiTheme="minorEastAsia" w:hint="eastAsia"/>
                <w:sz w:val="24"/>
                <w:szCs w:val="24"/>
              </w:rPr>
              <w:t>实验室负责人</w:t>
            </w:r>
          </w:p>
        </w:tc>
        <w:tc>
          <w:tcPr>
            <w:tcW w:w="2630" w:type="dxa"/>
            <w:gridSpan w:val="3"/>
            <w:vAlign w:val="center"/>
          </w:tcPr>
          <w:p w:rsidR="00074637" w:rsidRPr="00E629A2" w:rsidRDefault="00074637" w:rsidP="00991C6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Merge w:val="restart"/>
            <w:vAlign w:val="center"/>
          </w:tcPr>
          <w:p w:rsidR="00074637" w:rsidRPr="00E629A2" w:rsidRDefault="00074637" w:rsidP="00991C6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29A2">
              <w:rPr>
                <w:rFonts w:asciiTheme="minorEastAsia" w:eastAsiaTheme="minorEastAsia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1199" w:type="dxa"/>
            <w:gridSpan w:val="2"/>
            <w:vAlign w:val="center"/>
          </w:tcPr>
          <w:p w:rsidR="00074637" w:rsidRPr="00E629A2" w:rsidRDefault="00074637" w:rsidP="00991C6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86" w:type="dxa"/>
            <w:vMerge w:val="restart"/>
            <w:vAlign w:val="center"/>
          </w:tcPr>
          <w:p w:rsidR="00074637" w:rsidRPr="00E629A2" w:rsidRDefault="00074637" w:rsidP="00991C6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29A2"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1843" w:type="dxa"/>
            <w:vAlign w:val="center"/>
          </w:tcPr>
          <w:p w:rsidR="00074637" w:rsidRPr="00E629A2" w:rsidRDefault="00074637" w:rsidP="00991C6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74637" w:rsidRPr="00E629A2" w:rsidTr="00991C6E">
        <w:trPr>
          <w:trHeight w:val="668"/>
        </w:trPr>
        <w:tc>
          <w:tcPr>
            <w:tcW w:w="2127" w:type="dxa"/>
            <w:vAlign w:val="center"/>
          </w:tcPr>
          <w:p w:rsidR="00074637" w:rsidRPr="00E629A2" w:rsidRDefault="00074637" w:rsidP="00991C6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29A2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联系人</w:t>
            </w:r>
          </w:p>
        </w:tc>
        <w:tc>
          <w:tcPr>
            <w:tcW w:w="2630" w:type="dxa"/>
            <w:gridSpan w:val="3"/>
            <w:vAlign w:val="center"/>
          </w:tcPr>
          <w:p w:rsidR="00074637" w:rsidRPr="00E629A2" w:rsidRDefault="00074637" w:rsidP="00991C6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Merge/>
            <w:vAlign w:val="center"/>
          </w:tcPr>
          <w:p w:rsidR="00074637" w:rsidRPr="00E629A2" w:rsidRDefault="00074637" w:rsidP="00991C6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074637" w:rsidRPr="00E629A2" w:rsidRDefault="00074637" w:rsidP="00991C6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86" w:type="dxa"/>
            <w:vMerge/>
            <w:vAlign w:val="center"/>
          </w:tcPr>
          <w:p w:rsidR="00074637" w:rsidRPr="00E629A2" w:rsidRDefault="00074637" w:rsidP="00991C6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74637" w:rsidRPr="00E629A2" w:rsidRDefault="00074637" w:rsidP="00991C6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74637" w:rsidRPr="00E629A2" w:rsidTr="00991C6E">
        <w:trPr>
          <w:trHeight w:val="578"/>
        </w:trPr>
        <w:tc>
          <w:tcPr>
            <w:tcW w:w="2127" w:type="dxa"/>
            <w:vAlign w:val="center"/>
          </w:tcPr>
          <w:p w:rsidR="00074637" w:rsidRDefault="00074637" w:rsidP="00074637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629A2">
              <w:rPr>
                <w:rFonts w:asciiTheme="minorEastAsia" w:eastAsiaTheme="minorEastAsia" w:hAnsiTheme="minorEastAsia" w:hint="eastAsia"/>
                <w:sz w:val="24"/>
                <w:szCs w:val="24"/>
              </w:rPr>
              <w:t>拟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退役的辐射</w:t>
            </w:r>
          </w:p>
          <w:p w:rsidR="00074637" w:rsidRPr="00E629A2" w:rsidRDefault="00074637" w:rsidP="00074637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</w:t>
            </w:r>
            <w:r w:rsidRPr="00E629A2">
              <w:rPr>
                <w:rFonts w:asciiTheme="minorEastAsia" w:eastAsiaTheme="minorEastAsia" w:hAnsiTheme="minorEastAsia" w:hint="eastAsia"/>
                <w:sz w:val="24"/>
                <w:szCs w:val="24"/>
              </w:rPr>
              <w:t>场所</w:t>
            </w:r>
          </w:p>
        </w:tc>
        <w:tc>
          <w:tcPr>
            <w:tcW w:w="7371" w:type="dxa"/>
            <w:gridSpan w:val="9"/>
            <w:vAlign w:val="center"/>
          </w:tcPr>
          <w:p w:rsidR="00074637" w:rsidRPr="00E629A2" w:rsidRDefault="00074637" w:rsidP="00991C6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95DDB" w:rsidRPr="00E629A2" w:rsidTr="003A0687">
        <w:trPr>
          <w:trHeight w:val="784"/>
        </w:trPr>
        <w:tc>
          <w:tcPr>
            <w:tcW w:w="2127" w:type="dxa"/>
            <w:vMerge w:val="restart"/>
            <w:vAlign w:val="center"/>
          </w:tcPr>
          <w:p w:rsidR="00595DDB" w:rsidRPr="00E629A2" w:rsidRDefault="00595DDB" w:rsidP="00595DDB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辐射工作</w:t>
            </w:r>
            <w:r w:rsidRPr="00E629A2">
              <w:rPr>
                <w:rFonts w:asciiTheme="minorEastAsia" w:eastAsiaTheme="minorEastAsia" w:hAnsiTheme="minorEastAsia" w:hint="eastAsia"/>
                <w:sz w:val="24"/>
                <w:szCs w:val="24"/>
              </w:rPr>
              <w:t>场所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内放射性同位素、射线装置及放射性废物处置情况</w:t>
            </w:r>
          </w:p>
        </w:tc>
        <w:tc>
          <w:tcPr>
            <w:tcW w:w="708" w:type="dxa"/>
            <w:gridSpan w:val="2"/>
            <w:vAlign w:val="center"/>
          </w:tcPr>
          <w:p w:rsidR="00595DDB" w:rsidRPr="007A5C19" w:rsidRDefault="00595DDB" w:rsidP="00991C6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2268" w:type="dxa"/>
            <w:gridSpan w:val="2"/>
            <w:vAlign w:val="center"/>
          </w:tcPr>
          <w:p w:rsidR="00595DDB" w:rsidRPr="007A5C19" w:rsidRDefault="00595DDB" w:rsidP="00991C6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4395" w:type="dxa"/>
            <w:gridSpan w:val="5"/>
            <w:vAlign w:val="center"/>
          </w:tcPr>
          <w:p w:rsidR="00595DDB" w:rsidRPr="00E629A2" w:rsidRDefault="00595DDB" w:rsidP="00991C6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处置情况</w:t>
            </w:r>
          </w:p>
        </w:tc>
      </w:tr>
      <w:tr w:rsidR="00595DDB" w:rsidRPr="00E629A2" w:rsidTr="003A0687">
        <w:trPr>
          <w:trHeight w:val="698"/>
        </w:trPr>
        <w:tc>
          <w:tcPr>
            <w:tcW w:w="2127" w:type="dxa"/>
            <w:vMerge/>
            <w:vAlign w:val="center"/>
          </w:tcPr>
          <w:p w:rsidR="00595DDB" w:rsidRPr="00E629A2" w:rsidRDefault="00595DDB" w:rsidP="00991C6E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95DDB" w:rsidRDefault="00595DDB" w:rsidP="00991C6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595DDB" w:rsidRDefault="00595DDB" w:rsidP="00991C6E">
            <w:pPr>
              <w:jc w:val="center"/>
            </w:pPr>
          </w:p>
        </w:tc>
        <w:tc>
          <w:tcPr>
            <w:tcW w:w="4395" w:type="dxa"/>
            <w:gridSpan w:val="5"/>
            <w:vAlign w:val="center"/>
          </w:tcPr>
          <w:p w:rsidR="00595DDB" w:rsidRPr="00E629A2" w:rsidRDefault="00595DDB" w:rsidP="00991C6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95DDB" w:rsidRPr="00E629A2" w:rsidTr="003A0687">
        <w:trPr>
          <w:trHeight w:val="698"/>
        </w:trPr>
        <w:tc>
          <w:tcPr>
            <w:tcW w:w="2127" w:type="dxa"/>
            <w:vMerge/>
            <w:vAlign w:val="center"/>
          </w:tcPr>
          <w:p w:rsidR="00595DDB" w:rsidRPr="00E629A2" w:rsidRDefault="00595DDB" w:rsidP="00991C6E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95DDB" w:rsidRDefault="00595DDB" w:rsidP="00991C6E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:rsidR="00595DDB" w:rsidRDefault="00595DDB" w:rsidP="00991C6E">
            <w:pPr>
              <w:jc w:val="center"/>
            </w:pPr>
          </w:p>
        </w:tc>
        <w:tc>
          <w:tcPr>
            <w:tcW w:w="4395" w:type="dxa"/>
            <w:gridSpan w:val="5"/>
            <w:vAlign w:val="center"/>
          </w:tcPr>
          <w:p w:rsidR="00595DDB" w:rsidRPr="00E629A2" w:rsidRDefault="00595DDB" w:rsidP="00991C6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95DDB" w:rsidRPr="00E629A2" w:rsidTr="003A0687">
        <w:trPr>
          <w:trHeight w:val="698"/>
        </w:trPr>
        <w:tc>
          <w:tcPr>
            <w:tcW w:w="2127" w:type="dxa"/>
            <w:vMerge/>
            <w:vAlign w:val="center"/>
          </w:tcPr>
          <w:p w:rsidR="00595DDB" w:rsidRPr="00E629A2" w:rsidRDefault="00595DDB" w:rsidP="00991C6E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95DDB" w:rsidRDefault="00595DDB" w:rsidP="00991C6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:rsidR="00595DDB" w:rsidRDefault="00595DDB" w:rsidP="00991C6E">
            <w:pPr>
              <w:jc w:val="center"/>
            </w:pPr>
          </w:p>
        </w:tc>
        <w:tc>
          <w:tcPr>
            <w:tcW w:w="4395" w:type="dxa"/>
            <w:gridSpan w:val="5"/>
            <w:vAlign w:val="center"/>
          </w:tcPr>
          <w:p w:rsidR="00595DDB" w:rsidRPr="00E629A2" w:rsidRDefault="00595DDB" w:rsidP="00991C6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E4622" w:rsidRPr="00E629A2" w:rsidTr="0059671C">
        <w:trPr>
          <w:trHeight w:val="1878"/>
        </w:trPr>
        <w:tc>
          <w:tcPr>
            <w:tcW w:w="2127" w:type="dxa"/>
            <w:vAlign w:val="center"/>
          </w:tcPr>
          <w:p w:rsidR="001E4622" w:rsidRPr="00E629A2" w:rsidRDefault="001E4622" w:rsidP="00991C6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辐射工作场所放射性污染状况及检测结果</w:t>
            </w:r>
          </w:p>
        </w:tc>
        <w:tc>
          <w:tcPr>
            <w:tcW w:w="7371" w:type="dxa"/>
            <w:gridSpan w:val="9"/>
            <w:vAlign w:val="center"/>
          </w:tcPr>
          <w:p w:rsidR="001E4622" w:rsidRPr="00E629A2" w:rsidRDefault="001E4622" w:rsidP="00991C6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E4622" w:rsidRPr="0010716C" w:rsidTr="001E4622">
        <w:trPr>
          <w:trHeight w:val="3550"/>
        </w:trPr>
        <w:tc>
          <w:tcPr>
            <w:tcW w:w="2694" w:type="dxa"/>
            <w:gridSpan w:val="2"/>
          </w:tcPr>
          <w:p w:rsidR="001E4622" w:rsidRPr="00070B62" w:rsidRDefault="001E4622" w:rsidP="001E4622">
            <w:pPr>
              <w:spacing w:befor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70B62">
              <w:rPr>
                <w:rFonts w:asciiTheme="minorEastAsia" w:eastAsiaTheme="minorEastAsia" w:hAnsiTheme="minorEastAsia" w:hint="eastAsia"/>
                <w:sz w:val="24"/>
                <w:szCs w:val="24"/>
              </w:rPr>
              <w:t>实验室意见</w:t>
            </w:r>
          </w:p>
          <w:p w:rsidR="001E4622" w:rsidRPr="00070B62" w:rsidRDefault="001E4622" w:rsidP="001E4622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E4622" w:rsidRPr="00070B62" w:rsidRDefault="001E4622" w:rsidP="001E4622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E4622" w:rsidRPr="00070B62" w:rsidRDefault="001E4622" w:rsidP="001E4622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E4622" w:rsidRDefault="001E4622" w:rsidP="001E4622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E4622" w:rsidRPr="00070B62" w:rsidRDefault="001E4622" w:rsidP="001E4622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E4622" w:rsidRPr="00070B62" w:rsidRDefault="001E4622" w:rsidP="001E4622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70B62">
              <w:rPr>
                <w:rFonts w:asciiTheme="minorEastAsia" w:eastAsiaTheme="minorEastAsia" w:hAnsiTheme="minorEastAsia" w:hint="eastAsia"/>
                <w:sz w:val="24"/>
                <w:szCs w:val="24"/>
              </w:rPr>
              <w:t>负责人签名：</w:t>
            </w:r>
          </w:p>
          <w:p w:rsidR="001E4622" w:rsidRPr="00070B62" w:rsidRDefault="001E4622" w:rsidP="001E4622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E4622" w:rsidRPr="0010716C" w:rsidRDefault="001E4622" w:rsidP="001E462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70B6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070B6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月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070B6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日</w:t>
            </w:r>
          </w:p>
        </w:tc>
        <w:tc>
          <w:tcPr>
            <w:tcW w:w="3543" w:type="dxa"/>
            <w:gridSpan w:val="5"/>
          </w:tcPr>
          <w:p w:rsidR="001E4622" w:rsidRPr="0010716C" w:rsidRDefault="001E4622" w:rsidP="007119F4">
            <w:pPr>
              <w:spacing w:beforeLines="5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0716C">
              <w:rPr>
                <w:rFonts w:asciiTheme="minorEastAsia" w:eastAsiaTheme="minorEastAsia" w:hAnsiTheme="minorEastAsia" w:hint="eastAsia"/>
                <w:sz w:val="24"/>
                <w:szCs w:val="24"/>
              </w:rPr>
              <w:t>院系意见</w:t>
            </w:r>
          </w:p>
          <w:p w:rsidR="001E4622" w:rsidRPr="0010716C" w:rsidRDefault="001E4622" w:rsidP="003A068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0716C">
              <w:rPr>
                <w:rFonts w:asciiTheme="minorEastAsia" w:eastAsiaTheme="minorEastAsia" w:hAnsiTheme="minorEastAsia" w:hint="eastAsia"/>
                <w:sz w:val="24"/>
                <w:szCs w:val="24"/>
              </w:rPr>
              <w:t>安全管理员审核（签名）：</w:t>
            </w:r>
          </w:p>
          <w:p w:rsidR="001E4622" w:rsidRDefault="001E4622" w:rsidP="003A068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A0687" w:rsidRPr="0010716C" w:rsidRDefault="003A0687" w:rsidP="003A068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E4622" w:rsidRPr="0010716C" w:rsidRDefault="001E4622" w:rsidP="003A068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0716C">
              <w:rPr>
                <w:rFonts w:asciiTheme="minorEastAsia" w:eastAsiaTheme="minorEastAsia" w:hAnsiTheme="minorEastAsia" w:hint="eastAsia"/>
                <w:sz w:val="24"/>
                <w:szCs w:val="24"/>
              </w:rPr>
              <w:t>院（系）意见：</w:t>
            </w:r>
          </w:p>
          <w:p w:rsidR="001E4622" w:rsidRDefault="001E4622" w:rsidP="003A068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A0687" w:rsidRPr="0010716C" w:rsidRDefault="003A0687" w:rsidP="003A068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E4622" w:rsidRPr="0010716C" w:rsidRDefault="001E4622" w:rsidP="003A068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0716C">
              <w:rPr>
                <w:rFonts w:asciiTheme="minorEastAsia" w:eastAsiaTheme="minorEastAsia" w:hAnsiTheme="minorEastAsia" w:hint="eastAsia"/>
                <w:sz w:val="24"/>
                <w:szCs w:val="24"/>
              </w:rPr>
              <w:t>负责人签名：</w:t>
            </w:r>
          </w:p>
          <w:p w:rsidR="001E4622" w:rsidRDefault="001E4622" w:rsidP="003A068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0716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（单位公章）          </w:t>
            </w:r>
          </w:p>
          <w:p w:rsidR="001E4622" w:rsidRPr="0010716C" w:rsidRDefault="001E4622" w:rsidP="003A068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0716C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月   日</w:t>
            </w:r>
          </w:p>
        </w:tc>
        <w:tc>
          <w:tcPr>
            <w:tcW w:w="3261" w:type="dxa"/>
            <w:gridSpan w:val="3"/>
          </w:tcPr>
          <w:p w:rsidR="001E4622" w:rsidRPr="0010716C" w:rsidRDefault="001E4622" w:rsidP="00991C6E">
            <w:pPr>
              <w:spacing w:befor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0716C">
              <w:rPr>
                <w:rFonts w:asciiTheme="minorEastAsia" w:eastAsiaTheme="minorEastAsia" w:hAnsiTheme="minorEastAsia" w:hint="eastAsia"/>
                <w:sz w:val="24"/>
                <w:szCs w:val="24"/>
              </w:rPr>
              <w:t>实验室与设备管理处意见</w:t>
            </w:r>
          </w:p>
          <w:p w:rsidR="001E4622" w:rsidRPr="0010716C" w:rsidRDefault="001E4622" w:rsidP="00991C6E">
            <w:pPr>
              <w:spacing w:befor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E4622" w:rsidRPr="0010716C" w:rsidRDefault="001E4622" w:rsidP="00991C6E">
            <w:pPr>
              <w:spacing w:befor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E4622" w:rsidRPr="0010716C" w:rsidRDefault="001E4622" w:rsidP="00991C6E">
            <w:pPr>
              <w:spacing w:befor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E4622" w:rsidRPr="0010716C" w:rsidRDefault="001E4622" w:rsidP="00991C6E">
            <w:pPr>
              <w:spacing w:befor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（单位公章）</w:t>
            </w:r>
          </w:p>
          <w:p w:rsidR="001E4622" w:rsidRPr="0010716C" w:rsidRDefault="001E4622" w:rsidP="00991C6E">
            <w:pPr>
              <w:spacing w:befor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月   日</w:t>
            </w:r>
          </w:p>
        </w:tc>
      </w:tr>
    </w:tbl>
    <w:p w:rsidR="00074637" w:rsidRPr="006E746E" w:rsidRDefault="00B14B20" w:rsidP="007119F4">
      <w:pPr>
        <w:spacing w:beforeLines="30" w:line="220" w:lineRule="atLeast"/>
        <w:ind w:leftChars="-194" w:left="425" w:rightChars="-219" w:right="-482" w:hangingChars="355" w:hanging="852"/>
        <w:rPr>
          <w:rFonts w:asciiTheme="minorEastAsia" w:eastAsiaTheme="minorEastAsia" w:hAnsiTheme="minorEastAsia"/>
          <w:sz w:val="24"/>
          <w:szCs w:val="24"/>
        </w:rPr>
      </w:pPr>
      <w:r w:rsidRPr="006E746E">
        <w:rPr>
          <w:rFonts w:asciiTheme="minorEastAsia" w:eastAsiaTheme="minorEastAsia" w:hAnsiTheme="minorEastAsia" w:hint="eastAsia"/>
          <w:sz w:val="24"/>
          <w:szCs w:val="24"/>
        </w:rPr>
        <w:t>说明</w:t>
      </w:r>
      <w:r w:rsidR="003A0687" w:rsidRPr="006E746E">
        <w:rPr>
          <w:rFonts w:asciiTheme="minorEastAsia" w:eastAsiaTheme="minorEastAsia" w:hAnsiTheme="minorEastAsia" w:hint="eastAsia"/>
          <w:sz w:val="24"/>
          <w:szCs w:val="24"/>
        </w:rPr>
        <w:t>：辐射工作场所</w:t>
      </w:r>
      <w:r w:rsidR="006E746E" w:rsidRPr="006E746E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3A0687" w:rsidRPr="006E746E">
        <w:rPr>
          <w:rFonts w:asciiTheme="minorEastAsia" w:eastAsiaTheme="minorEastAsia" w:hAnsiTheme="minorEastAsia" w:hint="eastAsia"/>
          <w:sz w:val="24"/>
          <w:szCs w:val="24"/>
        </w:rPr>
        <w:t>环境质量现状检测，由实验室与设备管理处委托专业机构进行。</w:t>
      </w:r>
    </w:p>
    <w:p w:rsidR="002669BE" w:rsidRDefault="002669BE" w:rsidP="00537B95">
      <w:pPr>
        <w:spacing w:line="220" w:lineRule="atLeast"/>
        <w:rPr>
          <w:rFonts w:ascii="黑体" w:eastAsia="黑体" w:hAnsiTheme="minorEastAsia"/>
          <w:sz w:val="28"/>
          <w:szCs w:val="28"/>
        </w:rPr>
      </w:pPr>
    </w:p>
    <w:p w:rsidR="000F6331" w:rsidRDefault="000F6331">
      <w:pPr>
        <w:adjustRightInd/>
        <w:snapToGrid/>
        <w:spacing w:line="220" w:lineRule="atLeast"/>
        <w:rPr>
          <w:rFonts w:ascii="黑体" w:eastAsia="黑体" w:hAnsiTheme="minorEastAsia"/>
          <w:sz w:val="28"/>
          <w:szCs w:val="28"/>
        </w:rPr>
      </w:pPr>
    </w:p>
    <w:sectPr w:rsidR="000F6331" w:rsidSect="00B90283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183" w:rsidRDefault="00B95183" w:rsidP="007119F4">
      <w:pPr>
        <w:spacing w:after="0"/>
      </w:pPr>
      <w:r>
        <w:separator/>
      </w:r>
    </w:p>
  </w:endnote>
  <w:endnote w:type="continuationSeparator" w:id="0">
    <w:p w:rsidR="00B95183" w:rsidRDefault="00B95183" w:rsidP="007119F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183" w:rsidRDefault="00B95183" w:rsidP="007119F4">
      <w:pPr>
        <w:spacing w:after="0"/>
      </w:pPr>
      <w:r>
        <w:separator/>
      </w:r>
    </w:p>
  </w:footnote>
  <w:footnote w:type="continuationSeparator" w:id="0">
    <w:p w:rsidR="00B95183" w:rsidRDefault="00B95183" w:rsidP="007119F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26BE"/>
    <w:rsid w:val="00055C3D"/>
    <w:rsid w:val="00070B62"/>
    <w:rsid w:val="00074637"/>
    <w:rsid w:val="000B05C9"/>
    <w:rsid w:val="000B3AD7"/>
    <w:rsid w:val="000F6331"/>
    <w:rsid w:val="0010716C"/>
    <w:rsid w:val="001243C1"/>
    <w:rsid w:val="0019532A"/>
    <w:rsid w:val="0019798B"/>
    <w:rsid w:val="001C401B"/>
    <w:rsid w:val="001E4622"/>
    <w:rsid w:val="002669BE"/>
    <w:rsid w:val="002B765D"/>
    <w:rsid w:val="00323B43"/>
    <w:rsid w:val="00351066"/>
    <w:rsid w:val="00362729"/>
    <w:rsid w:val="003A0687"/>
    <w:rsid w:val="003D37D8"/>
    <w:rsid w:val="004147E9"/>
    <w:rsid w:val="00426133"/>
    <w:rsid w:val="004358AB"/>
    <w:rsid w:val="00454284"/>
    <w:rsid w:val="004A5D7D"/>
    <w:rsid w:val="004C63A3"/>
    <w:rsid w:val="00526528"/>
    <w:rsid w:val="00537B95"/>
    <w:rsid w:val="005943F1"/>
    <w:rsid w:val="00595DDB"/>
    <w:rsid w:val="005B6594"/>
    <w:rsid w:val="006365C7"/>
    <w:rsid w:val="00637D2F"/>
    <w:rsid w:val="00653201"/>
    <w:rsid w:val="00683111"/>
    <w:rsid w:val="006D2761"/>
    <w:rsid w:val="006E579D"/>
    <w:rsid w:val="006E746E"/>
    <w:rsid w:val="007119F4"/>
    <w:rsid w:val="0071214A"/>
    <w:rsid w:val="00713307"/>
    <w:rsid w:val="00736484"/>
    <w:rsid w:val="0075500C"/>
    <w:rsid w:val="0079637A"/>
    <w:rsid w:val="007A5C19"/>
    <w:rsid w:val="0082115C"/>
    <w:rsid w:val="008B7726"/>
    <w:rsid w:val="008D50B7"/>
    <w:rsid w:val="0093030C"/>
    <w:rsid w:val="009F0101"/>
    <w:rsid w:val="00A05E99"/>
    <w:rsid w:val="00A0667C"/>
    <w:rsid w:val="00A63437"/>
    <w:rsid w:val="00AA0C81"/>
    <w:rsid w:val="00AA368E"/>
    <w:rsid w:val="00AA42E4"/>
    <w:rsid w:val="00AD6D19"/>
    <w:rsid w:val="00AE6B95"/>
    <w:rsid w:val="00B14B20"/>
    <w:rsid w:val="00B90283"/>
    <w:rsid w:val="00B92528"/>
    <w:rsid w:val="00B95183"/>
    <w:rsid w:val="00BB6272"/>
    <w:rsid w:val="00BD4207"/>
    <w:rsid w:val="00BF6C3F"/>
    <w:rsid w:val="00C10C44"/>
    <w:rsid w:val="00C4769C"/>
    <w:rsid w:val="00C533BC"/>
    <w:rsid w:val="00C57C9E"/>
    <w:rsid w:val="00C66A8B"/>
    <w:rsid w:val="00C97C4C"/>
    <w:rsid w:val="00D31D50"/>
    <w:rsid w:val="00D823B4"/>
    <w:rsid w:val="00DF41A6"/>
    <w:rsid w:val="00E31A48"/>
    <w:rsid w:val="00E51A2A"/>
    <w:rsid w:val="00E629A2"/>
    <w:rsid w:val="00EE0447"/>
    <w:rsid w:val="00F15412"/>
    <w:rsid w:val="00F308F4"/>
    <w:rsid w:val="00F33430"/>
    <w:rsid w:val="00F82C71"/>
    <w:rsid w:val="00FA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A0AC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7119F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119F4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119F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119F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朱菁萍</cp:lastModifiedBy>
  <cp:revision>58</cp:revision>
  <dcterms:created xsi:type="dcterms:W3CDTF">2008-09-11T17:20:00Z</dcterms:created>
  <dcterms:modified xsi:type="dcterms:W3CDTF">2016-06-06T02:27:00Z</dcterms:modified>
</cp:coreProperties>
</file>